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1D" w:rsidRPr="003E2942" w:rsidRDefault="001A391D" w:rsidP="001A391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1A391D" w:rsidRPr="003E2942" w:rsidRDefault="001A391D" w:rsidP="001A391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1A391D" w:rsidRPr="00D35FEE" w:rsidRDefault="001A391D" w:rsidP="001A391D">
      <w:pPr>
        <w:jc w:val="right"/>
        <w:rPr>
          <w:rFonts w:ascii="Times New Roman" w:hAnsi="Times New Roman"/>
          <w:b/>
          <w:lang w:val="ru-RU"/>
        </w:rPr>
      </w:pPr>
    </w:p>
    <w:p w:rsidR="001A391D" w:rsidRPr="00D35FEE" w:rsidRDefault="001A391D" w:rsidP="001A391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Романова Надежда Ивановна</w:t>
      </w:r>
    </w:p>
    <w:p w:rsidR="001A391D" w:rsidRPr="00B878A2" w:rsidRDefault="001A391D" w:rsidP="001A391D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 xml:space="preserve">ма: </w:t>
      </w:r>
      <w:r>
        <w:rPr>
          <w:rFonts w:ascii="Times New Roman" w:hAnsi="Times New Roman"/>
          <w:color w:val="000000"/>
          <w:lang w:val="ru-RU"/>
        </w:rPr>
        <w:t>Природа и история родного края</w:t>
      </w:r>
    </w:p>
    <w:p w:rsidR="001A391D" w:rsidRPr="00D35FEE" w:rsidRDefault="001A391D" w:rsidP="001A391D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1A391D" w:rsidRPr="00B878A2" w:rsidRDefault="001A391D" w:rsidP="001A391D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>Природа и история родного края</w:t>
      </w:r>
    </w:p>
    <w:p w:rsidR="001A391D" w:rsidRPr="00D35FEE" w:rsidRDefault="001A391D" w:rsidP="001A391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A391D" w:rsidRPr="00B878A2" w:rsidRDefault="001A391D" w:rsidP="001A391D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>25.03., 27.03.2020г.</w:t>
      </w:r>
    </w:p>
    <w:p w:rsidR="001A391D" w:rsidRPr="00B878A2" w:rsidRDefault="001A391D" w:rsidP="001A391D">
      <w:pPr>
        <w:jc w:val="center"/>
        <w:rPr>
          <w:rFonts w:ascii="Times New Roman" w:hAnsi="Times New Roman"/>
          <w:color w:val="000000"/>
          <w:lang w:val="ru-RU"/>
        </w:rPr>
      </w:pPr>
    </w:p>
    <w:p w:rsidR="001A391D" w:rsidRPr="002464A2" w:rsidRDefault="001A391D" w:rsidP="001A391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AF388D">
        <w:rPr>
          <w:rFonts w:ascii="Times New Roman" w:hAnsi="Times New Roman"/>
          <w:color w:val="000000"/>
          <w:lang w:val="ru-RU"/>
        </w:rPr>
        <w:t>Особенности природы родного края</w:t>
      </w:r>
    </w:p>
    <w:p w:rsidR="001A391D" w:rsidRPr="00AF388D" w:rsidRDefault="001A391D" w:rsidP="001A391D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Изучить и описать особенности природы, животного и растительного мира.</w:t>
      </w:r>
    </w:p>
    <w:p w:rsidR="001A391D" w:rsidRDefault="001A391D" w:rsidP="001A391D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  <w:r w:rsidRPr="00AF388D">
        <w:rPr>
          <w:rFonts w:ascii="Times New Roman" w:hAnsi="Times New Roman"/>
          <w:color w:val="000000"/>
          <w:lang w:val="ru-RU"/>
        </w:rPr>
        <w:t>Изучить материал и подготовить сообщения по выбранным темам.</w:t>
      </w:r>
    </w:p>
    <w:p w:rsidR="001A391D" w:rsidRDefault="001A391D" w:rsidP="001A391D">
      <w:pPr>
        <w:rPr>
          <w:rFonts w:ascii="Times New Roman" w:hAnsi="Times New Roman"/>
          <w:b/>
          <w:color w:val="000000"/>
          <w:lang w:val="ru-RU"/>
        </w:rPr>
      </w:pPr>
    </w:p>
    <w:p w:rsidR="001A391D" w:rsidRPr="00B878A2" w:rsidRDefault="001A391D" w:rsidP="001A391D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Предоставить сообщение по выбранной теме </w:t>
      </w:r>
      <w:r w:rsidRPr="00AF388D">
        <w:rPr>
          <w:rFonts w:ascii="Times New Roman" w:hAnsi="Times New Roman"/>
          <w:color w:val="000000"/>
          <w:lang w:val="ru-RU"/>
        </w:rPr>
        <w:t>13.04.2020 г.</w:t>
      </w:r>
    </w:p>
    <w:p w:rsidR="001A391D" w:rsidRDefault="001A391D" w:rsidP="001A391D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E11AA" w:rsidRPr="001A391D" w:rsidRDefault="004E11AA">
      <w:pPr>
        <w:rPr>
          <w:lang w:val="ru-RU"/>
        </w:rPr>
      </w:pPr>
      <w:bookmarkStart w:id="0" w:name="_GoBack"/>
      <w:bookmarkEnd w:id="0"/>
    </w:p>
    <w:sectPr w:rsidR="004E11AA" w:rsidRPr="001A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1D"/>
    <w:rsid w:val="001A391D"/>
    <w:rsid w:val="004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0CD30-57A5-4132-B3E5-49E76D20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1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1</cp:revision>
  <dcterms:created xsi:type="dcterms:W3CDTF">2020-03-25T01:34:00Z</dcterms:created>
  <dcterms:modified xsi:type="dcterms:W3CDTF">2020-03-25T01:34:00Z</dcterms:modified>
</cp:coreProperties>
</file>